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C3" w:rsidRDefault="00BB4742" w:rsidP="00BB47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742">
        <w:rPr>
          <w:rFonts w:ascii="Times New Roman" w:hAnsi="Times New Roman" w:cs="Times New Roman"/>
          <w:b/>
          <w:sz w:val="32"/>
          <w:szCs w:val="32"/>
        </w:rPr>
        <w:t>WIEWIÓRKI WYŻYWIENIE LIPIEC 2025</w:t>
      </w:r>
    </w:p>
    <w:p w:rsidR="00BB4742" w:rsidRPr="00BB4742" w:rsidRDefault="00BB4742" w:rsidP="00BB47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680"/>
        <w:gridCol w:w="4111"/>
      </w:tblGrid>
      <w:tr w:rsidR="00BB4742" w:rsidRPr="00BB4742" w:rsidTr="00BB4742">
        <w:trPr>
          <w:trHeight w:val="86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B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B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BB4742" w:rsidRPr="00BB4742" w:rsidTr="00BB4742">
        <w:trPr>
          <w:trHeight w:val="2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0/76</w:t>
            </w:r>
          </w:p>
        </w:tc>
      </w:tr>
      <w:tr w:rsidR="00BB4742" w:rsidRPr="00BB4742" w:rsidTr="00BB4742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0/79</w:t>
            </w:r>
          </w:p>
        </w:tc>
      </w:tr>
      <w:tr w:rsidR="00BB4742" w:rsidRPr="00BB4742" w:rsidTr="00BB4742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0/80</w:t>
            </w:r>
          </w:p>
        </w:tc>
      </w:tr>
      <w:tr w:rsidR="00BB4742" w:rsidRPr="00BB4742" w:rsidTr="00BB4742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198,00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0/82</w:t>
            </w:r>
          </w:p>
        </w:tc>
      </w:tr>
      <w:tr w:rsidR="00BB4742" w:rsidRPr="00BB4742" w:rsidTr="00BB4742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198,00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0/154</w:t>
            </w:r>
          </w:p>
        </w:tc>
      </w:tr>
      <w:tr w:rsidR="00BB4742" w:rsidRPr="00BB4742" w:rsidTr="00BB4742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198,00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0/87</w:t>
            </w:r>
          </w:p>
        </w:tc>
      </w:tr>
      <w:tr w:rsidR="00BB4742" w:rsidRPr="00BB4742" w:rsidTr="00BB4742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0/100</w:t>
            </w:r>
          </w:p>
        </w:tc>
      </w:tr>
      <w:tr w:rsidR="00BB4742" w:rsidRPr="00BB4742" w:rsidTr="00BB4742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198,00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0/165</w:t>
            </w:r>
          </w:p>
        </w:tc>
      </w:tr>
      <w:tr w:rsidR="00BB4742" w:rsidRPr="00BB4742" w:rsidTr="00BB4742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0/156</w:t>
            </w:r>
          </w:p>
        </w:tc>
      </w:tr>
      <w:tr w:rsidR="00BB4742" w:rsidRPr="00BB4742" w:rsidTr="00BB4742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0/163</w:t>
            </w:r>
          </w:p>
        </w:tc>
      </w:tr>
      <w:tr w:rsidR="00BB4742" w:rsidRPr="00BB4742" w:rsidTr="00BB4742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198,00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0/95</w:t>
            </w:r>
          </w:p>
        </w:tc>
      </w:tr>
      <w:tr w:rsidR="00BB4742" w:rsidRPr="00BB4742" w:rsidTr="00BB4742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0/157</w:t>
            </w:r>
          </w:p>
        </w:tc>
      </w:tr>
      <w:tr w:rsidR="00BB4742" w:rsidRPr="00BB4742" w:rsidTr="00BB4742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0/123</w:t>
            </w:r>
          </w:p>
        </w:tc>
      </w:tr>
      <w:tr w:rsidR="00BB4742" w:rsidRPr="00BB4742" w:rsidTr="00BB4742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42" w:rsidRPr="00BB4742" w:rsidRDefault="00BB4742" w:rsidP="00BB4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BB47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0/164</w:t>
            </w:r>
          </w:p>
        </w:tc>
      </w:tr>
    </w:tbl>
    <w:p w:rsidR="00BB4742" w:rsidRDefault="00BB4742"/>
    <w:p w:rsidR="00BB4742" w:rsidRDefault="00BB4742"/>
    <w:p w:rsidR="00BB4742" w:rsidRDefault="00BB4742"/>
    <w:p w:rsidR="00BB4742" w:rsidRPr="00AF7AE3" w:rsidRDefault="00BB4742" w:rsidP="00BB4742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7AE3"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02.07</w:t>
      </w:r>
      <w:r w:rsidRPr="00AF7A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.2025</w:t>
      </w:r>
    </w:p>
    <w:p w:rsidR="00BB4742" w:rsidRPr="00AF7AE3" w:rsidRDefault="00BB4742" w:rsidP="00BB4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E3"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16.07</w:t>
      </w:r>
      <w:r w:rsidRPr="00AF7A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.2025</w:t>
      </w:r>
      <w:r w:rsidRPr="00AF7AE3"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BB4742" w:rsidRPr="00AF7AE3" w:rsidRDefault="00BB4742" w:rsidP="00BB4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E3"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 w:rsidRPr="00AF7AE3"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 w:rsidRPr="00AF7AE3"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BB4742" w:rsidRPr="00002664" w:rsidRDefault="00BB4742" w:rsidP="00BB4742">
      <w:pPr>
        <w:rPr>
          <w:rFonts w:ascii="Times New Roman" w:hAnsi="Times New Roman" w:cs="Times New Roman"/>
          <w:sz w:val="28"/>
          <w:szCs w:val="28"/>
        </w:rPr>
      </w:pPr>
    </w:p>
    <w:p w:rsidR="00BB4742" w:rsidRDefault="00BB4742"/>
    <w:sectPr w:rsidR="00BB4742" w:rsidSect="00BB4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4742"/>
    <w:rsid w:val="00B618C3"/>
    <w:rsid w:val="00BB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2025-07-02T05:06:00Z</cp:lastPrinted>
  <dcterms:created xsi:type="dcterms:W3CDTF">2025-07-02T05:05:00Z</dcterms:created>
  <dcterms:modified xsi:type="dcterms:W3CDTF">2025-07-02T05:06:00Z</dcterms:modified>
</cp:coreProperties>
</file>